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FDDE" w14:textId="77777777" w:rsidR="00A01E45" w:rsidRDefault="00A01E45" w:rsidP="00A01E45">
      <w:pPr>
        <w:spacing w:after="23"/>
        <w:rPr>
          <w:rFonts w:ascii="HG丸ｺﾞｼｯｸM-PRO" w:eastAsia="HG丸ｺﾞｼｯｸM-PRO" w:hAnsi="HG丸ｺﾞｼｯｸM-PRO" w:cs="ＭＳ 明朝"/>
          <w:sz w:val="24"/>
        </w:rPr>
      </w:pPr>
    </w:p>
    <w:p w14:paraId="6B4401B7" w14:textId="77777777" w:rsidR="00A01E45" w:rsidRDefault="00A01E45" w:rsidP="00A01E45">
      <w:pPr>
        <w:spacing w:after="23"/>
        <w:rPr>
          <w:rFonts w:ascii="HG丸ｺﾞｼｯｸM-PRO" w:eastAsia="HG丸ｺﾞｼｯｸM-PRO" w:hAnsi="HG丸ｺﾞｼｯｸM-PRO" w:cs="HG丸ｺﾞｼｯｸM-PRO" w:hint="eastAsia"/>
          <w:sz w:val="22"/>
        </w:rPr>
      </w:pPr>
      <w:r>
        <w:rPr>
          <w:rFonts w:ascii="HG丸ｺﾞｼｯｸM-PRO" w:eastAsia="HG丸ｺﾞｼｯｸM-PRO" w:hAnsi="HG丸ｺﾞｼｯｸM-PRO" w:cs="ＭＳ 明朝" w:hint="eastAsia"/>
          <w:sz w:val="22"/>
        </w:rPr>
        <w:t>（様式-2）</w:t>
      </w:r>
      <w:r>
        <w:rPr>
          <w:rFonts w:ascii="HG丸ｺﾞｼｯｸM-PRO" w:eastAsia="HG丸ｺﾞｼｯｸM-PRO" w:hAnsi="HG丸ｺﾞｼｯｸM-PRO" w:cs="HG丸ｺﾞｼｯｸM-PRO" w:hint="eastAsia"/>
          <w:sz w:val="22"/>
        </w:rPr>
        <w:t xml:space="preserve"> </w:t>
      </w:r>
    </w:p>
    <w:p w14:paraId="2B02C20B" w14:textId="77777777" w:rsidR="00A01E45" w:rsidRDefault="00A01E45" w:rsidP="00A01E45">
      <w:pPr>
        <w:spacing w:after="23"/>
        <w:rPr>
          <w:rFonts w:ascii="HG丸ｺﾞｼｯｸM-PRO" w:eastAsia="HG丸ｺﾞｼｯｸM-PRO" w:hAnsi="HG丸ｺﾞｼｯｸM-PRO" w:cs="Times New Roman" w:hint="eastAsia"/>
          <w:sz w:val="22"/>
        </w:rPr>
      </w:pPr>
    </w:p>
    <w:p w14:paraId="23DADD84" w14:textId="77777777" w:rsidR="00A01E45" w:rsidRDefault="00A01E45" w:rsidP="00A01E45">
      <w:pPr>
        <w:spacing w:after="23"/>
        <w:rPr>
          <w:rFonts w:ascii="HG丸ｺﾞｼｯｸM-PRO" w:eastAsia="HG丸ｺﾞｼｯｸM-PRO" w:hAnsi="HG丸ｺﾞｼｯｸM-PRO" w:cs="Times New Roman" w:hint="eastAsia"/>
          <w:sz w:val="22"/>
        </w:rPr>
      </w:pPr>
      <w:r>
        <w:rPr>
          <w:rFonts w:ascii="HG丸ｺﾞｼｯｸM-PRO" w:eastAsia="HG丸ｺﾞｼｯｸM-PRO" w:hAnsi="HG丸ｺﾞｼｯｸM-PRO" w:cs="ＭＳ 明朝" w:hint="eastAsia"/>
          <w:sz w:val="22"/>
        </w:rPr>
        <w:t>住宅等を新築し、又は建築物を改築し、若しくはその用途を変更して住宅等とする行為の届出書</w:t>
      </w:r>
    </w:p>
    <w:tbl>
      <w:tblPr>
        <w:tblStyle w:val="TableGrid"/>
        <w:tblW w:w="9584" w:type="dxa"/>
        <w:tblInd w:w="0" w:type="dxa"/>
        <w:tblCellMar>
          <w:top w:w="80" w:type="dxa"/>
          <w:left w:w="108" w:type="dxa"/>
        </w:tblCellMar>
        <w:tblLook w:val="04A0" w:firstRow="1" w:lastRow="0" w:firstColumn="1" w:lastColumn="0" w:noHBand="0" w:noVBand="1"/>
      </w:tblPr>
      <w:tblGrid>
        <w:gridCol w:w="4252"/>
        <w:gridCol w:w="5332"/>
      </w:tblGrid>
      <w:tr w:rsidR="00A01E45" w14:paraId="3911FA2F" w14:textId="77777777" w:rsidTr="00A01E45">
        <w:trPr>
          <w:trHeight w:val="4490"/>
        </w:trPr>
        <w:tc>
          <w:tcPr>
            <w:tcW w:w="9584" w:type="dxa"/>
            <w:gridSpan w:val="2"/>
            <w:tcBorders>
              <w:top w:val="single" w:sz="4" w:space="0" w:color="000000"/>
              <w:left w:val="single" w:sz="4" w:space="0" w:color="000000"/>
              <w:bottom w:val="single" w:sz="4" w:space="0" w:color="000000"/>
              <w:right w:val="single" w:sz="4" w:space="0" w:color="000000"/>
            </w:tcBorders>
          </w:tcPr>
          <w:p w14:paraId="1E70C94D" w14:textId="77777777" w:rsidR="00A01E45" w:rsidRDefault="00A01E45">
            <w:pPr>
              <w:spacing w:line="320" w:lineRule="exact"/>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67E75939" w14:textId="77777777" w:rsidR="00A01E45" w:rsidRDefault="00A01E45">
            <w:pPr>
              <w:spacing w:line="320" w:lineRule="exact"/>
              <w:ind w:leftChars="100" w:left="21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都市再生特別措置法第88条第１項の規定に基づき、</w:t>
            </w:r>
          </w:p>
          <w:p w14:paraId="3156E023" w14:textId="6F7A6166" w:rsidR="00A01E45" w:rsidRDefault="00A01E45">
            <w:pPr>
              <w:spacing w:line="320" w:lineRule="exact"/>
              <w:ind w:left="735" w:right="2328" w:hanging="209"/>
              <w:rPr>
                <w:rFonts w:ascii="HG丸ｺﾞｼｯｸM-PRO" w:eastAsia="HG丸ｺﾞｼｯｸM-PRO" w:hAnsi="HG丸ｺﾞｼｯｸM-PRO" w:cs="Times New Roman" w:hint="eastAsia"/>
              </w:rPr>
            </w:pPr>
            <w:r>
              <w:rPr>
                <w:rFonts w:hint="eastAsia"/>
                <w:noProof/>
              </w:rPr>
              <mc:AlternateContent>
                <mc:Choice Requires="wpg">
                  <w:drawing>
                    <wp:anchor distT="0" distB="0" distL="114300" distR="114300" simplePos="0" relativeHeight="251660288" behindDoc="0" locked="0" layoutInCell="1" allowOverlap="1" wp14:anchorId="7034C836" wp14:editId="45913A67">
                      <wp:simplePos x="0" y="0"/>
                      <wp:positionH relativeFrom="column">
                        <wp:posOffset>3022600</wp:posOffset>
                      </wp:positionH>
                      <wp:positionV relativeFrom="paragraph">
                        <wp:posOffset>77470</wp:posOffset>
                      </wp:positionV>
                      <wp:extent cx="95250" cy="575945"/>
                      <wp:effectExtent l="0" t="0" r="19050" b="14605"/>
                      <wp:wrapSquare wrapText="bothSides"/>
                      <wp:docPr id="688" name="グループ化 688"/>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4"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margin">
                        <wp14:pctHeight>0</wp14:pctHeight>
                      </wp14:sizeRelV>
                    </wp:anchor>
                  </w:drawing>
                </mc:Choice>
                <mc:Fallback>
                  <w:pict>
                    <v:group w14:anchorId="41C57B55" id="グループ化 688" o:spid="_x0000_s1026" style="position:absolute;left:0;text-align:left;margin-left:238pt;margin-top:6.1pt;width:7.5pt;height:45.35pt;z-index:25166028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tJ5QIAAEQHAAAOAAAAZHJzL2Uyb0RvYy54bWykVUtu2zAQ3RfoHQjtG8myJEtC7ABt2myK&#10;NkDSA9AU9QEkkiBpy+my2XbdHqKbHqC3MXqPDqlfbAdBm3ohU5oP5715HJ5f7JoabalUFWdLZ3bm&#10;OYgywrOKFUvn0+27V7GDlMYswzVndOncUeVcrF6+OG9FSn1e8jqjEkESptJWLJ1Sa5G6riIlbbA6&#10;44IyMOZcNljDqyzcTOIWsje163te5LZcZkJyQpWCr5ed0VnZ/HlOif6Y54pqVC8dqE3bp7TPtXm6&#10;q3OcFhKLsiJ9GfgZVTS4YrDpmOoSa4w2sjpJ1VREcsVzfUZ44/I8rwi1GADNzDtCcyX5RlgsRdoW&#10;YqQJqD3i6dlpyYfttURVtnSiGFrFcANN2n/5ub//sb//tb///vvrN2RMQFQrihT8r6S4Edey/1B0&#10;bwb7LpeN+QdUaGcpvhsppjuNCHxMQj+EPhCwhIswCcKuA6SENp0EkfLtaVjkhYvENs4dtnRNZWMh&#10;rQApqYkt9X9s3ZRYUNsEZdD3bAUDV9aM/ABQWUas08iPShVQ9QxyHkGJU7JR+opySzLevle6U282&#10;rHA5rMiODUsJZ+BJ9QusTZwp0ixRO3apBFV0bBtjw7f0lls3PbXqoNDJhWzWFXlNPz8M8CM/ThwE&#10;rZ+CYE+bLFhEfmhtYRwmC6u3R2zRDDRjiIbeH25Rs4dbTenmQZREQ8jgdBh6XMHc98O4Hw2dLYqT&#10;aGarm3uAoRdtZ+sVDagm20l1j234VNKpfj+ee/G8OyXHhUKZUZL8Ex1B4EVDxN+xMUui+ADw1MYD&#10;juBUD8f9CD68GmHZpo1isz6TnBl/V9W11XPNjASjuZ0TGO6EvMYaRkYjYEopVjgI1wVcNkRLO3IV&#10;r6vMRBtpKlms39QSbbEZ+PbX83PgJqTSl1iVnZ81dRTDxGVZp6+amYTUXiLdYYI5Mxxos1rz7M7O&#10;QfsdRg4gNJMIRrXF2l8r5i54+G69pstv9QcAAP//AwBQSwMEFAAGAAgAAAAhADyvPIHgAAAACgEA&#10;AA8AAABkcnMvZG93bnJldi54bWxMj0FLw0AQhe+C/2EZwZvdJNZqYzalFPVUBFtBvE2TaRKanQ3Z&#10;bZL+e8eTHue9x5vvZavJtmqg3jeODcSzCBRx4cqGKwOf+9e7J1A+IJfYOiYDF/Kwyq+vMkxLN/IH&#10;DbtQKSlhn6KBOoQu1doXNVn0M9cRi3d0vcUgZ1/pssdRym2rkyhaaIsNy4caO9rUVJx2Z2vgbcRx&#10;fR+/DNvTcXP53j+8f21jMub2Zlo/gwo0hb8w/OILOuTCdHBnLr1qDcwfF7IliJEkoCQwX8YiHESI&#10;kiXoPNP/J+Q/AAAA//8DAFBLAQItABQABgAIAAAAIQC2gziS/gAAAOEBAAATAAAAAAAAAAAAAAAA&#10;AAAAAABbQ29udGVudF9UeXBlc10ueG1sUEsBAi0AFAAGAAgAAAAhADj9If/WAAAAlAEAAAsAAAAA&#10;AAAAAAAAAAAALwEAAF9yZWxzLy5yZWxzUEsBAi0AFAAGAAgAAAAhAJjlS0nlAgAARAcAAA4AAAAA&#10;AAAAAAAAAAAALgIAAGRycy9lMm9Eb2MueG1sUEsBAi0AFAAGAAgAAAAhADyvPIHgAAAACgEAAA8A&#10;AAAAAAAAAAAAAAAAPwUAAGRycy9kb3ducmV2LnhtbFBLBQYAAAAABAAEAPMAAABM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NvAAAANoAAAAPAAAAZHJzL2Rvd25yZXYueG1sRI/NCsIw&#10;EITvgu8QVvCmqb9INYoIilereF6atSk2m9JErW9vBMHjMDPfMKtNayvxpMaXjhWMhgkI4tzpkgsF&#10;l/N+sADhA7LGyjEpeJOHzbrbWWGq3YtP9MxCISKEfYoKTAh1KqXPDVn0Q1cTR+/mGoshyqaQusFX&#10;hNtKjpNkLi2WHBcM1rQzlN+zh1VQ3PCS4WH7mDmTJbP6Otmd9hOl+r12uwQRqA3/8K991Aqm8L0S&#10;b4BcfwAAAP//AwBQSwECLQAUAAYACAAAACEA2+H2y+4AAACFAQAAEwAAAAAAAAAAAAAAAAAAAAAA&#10;W0NvbnRlbnRfVHlwZXNdLnhtbFBLAQItABQABgAIAAAAIQBa9CxbvwAAABUBAAALAAAAAAAAAAAA&#10;AAAAAB8BAABfcmVscy8ucmVsc1BLAQItABQABgAIAAAAIQAD+ZNNvAAAANo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Pr>
                <w:rFonts w:hint="eastAsia"/>
                <w:noProof/>
              </w:rPr>
              <mc:AlternateContent>
                <mc:Choice Requires="wpg">
                  <w:drawing>
                    <wp:anchor distT="0" distB="0" distL="114300" distR="114300" simplePos="0" relativeHeight="251659264" behindDoc="0" locked="0" layoutInCell="1" allowOverlap="1" wp14:anchorId="33F1A393" wp14:editId="349662FD">
                      <wp:simplePos x="0" y="0"/>
                      <wp:positionH relativeFrom="column">
                        <wp:posOffset>145415</wp:posOffset>
                      </wp:positionH>
                      <wp:positionV relativeFrom="paragraph">
                        <wp:posOffset>77470</wp:posOffset>
                      </wp:positionV>
                      <wp:extent cx="95250" cy="575945"/>
                      <wp:effectExtent l="0" t="0" r="19050" b="14605"/>
                      <wp:wrapSquare wrapText="bothSides"/>
                      <wp:docPr id="690" name="グループ化 690"/>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margin">
                        <wp14:pctHeight>0</wp14:pctHeight>
                      </wp14:sizeRelV>
                    </wp:anchor>
                  </w:drawing>
                </mc:Choice>
                <mc:Fallback>
                  <w:pict>
                    <v:group w14:anchorId="198B8195" id="グループ化 690" o:spid="_x0000_s1026" style="position:absolute;left:0;text-align:left;margin-left:11.45pt;margin-top:6.1pt;width:7.5pt;height:45.35pt;z-index:25165926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tt6QIAAEgHAAAOAAAAZHJzL2Uyb0RvYy54bWykVU2OmzAU3lfqHRD7DoQAATTJSO20s6na&#10;kWZ6AMeYH8nYlu2ETJedbdftIbrpAXqbqPfos4EwJNEspizA9vv/3sfz5dWuoc6WSFVztnRnF77r&#10;EIZ5XrNy6X65//AmcR2lEcsR5Yws3Qei3KvV61eXrchIwCtOcyIdcMJU1oqlW2ktMs9TuCINUhdc&#10;EAbCgssGadjK0sslasF7Q73A92Ov5TIXkmOiFJxed0J3Zf0XBcH6c1Eooh26dCE3bd/Svtfm7a0u&#10;UVZKJKoa92mgF2TRoJpB0IOra6SRs5H1iaumxpIrXugLzBuPF0WNia0Bqpn5R9XcSL4RtpYya0tx&#10;gAmgPcLpxW7xp+2tdOp86cYp4MNQA03af/u9f/y1f/yzf/z59/sPx4gAqFaUGejfSHEnbmV/UHY7&#10;U/uukI35QlXOzkL8cICY7LSD4TCNggjiYJBEiygNo64DuII2nRjh6v2pWexHiy4fbwjpmcwOibQC&#10;qKRGtNT/oXVXIUFsE5SpvkcrGLCyYicIw7SDyCod8FGZAqheAM6ZKlGGN0rfEG5BRtuPSnfszYcV&#10;qoYV3rFhKeEfeJb9AmljZ5I0S6c9dKkCVnRoG2HDt+SeWzVtWtW3Ejo5SXZUw5t1jd+Sr0+N4iQN&#10;YSRMjCCudRgu4iCysiiJ0kXSUeNEFs+AN0YG/Z+GoOxpqNHdPIzTeDAZlKamx1HmQRAl/XjoZEE8&#10;96HrkDl8k7QnbicDRk/OTzI7F+w5h2PuQTL3k/l5KCDFOLW8Owk4VHlcVxj68WAx6JxLbkxglsbJ&#10;pNixhRN8RjrY46OMYGvIZZt2IJzVGSnN+IeaUstpygwN47mdFQjuhYIiDWOjETCpFCtdB9ESLhys&#10;pR27itM6N9aGnkqW63dUOltkhr59erpM1IRU+hqpqtOzog5mmLos7/hFmXFI7EXS/VAwa4af2qzW&#10;PH+ws9Cew9iBCs00gnFta+2vFnMfPN1brfECXP0DAAD//wMAUEsDBBQABgAIAAAAIQD1bCcu3QAA&#10;AAgBAAAPAAAAZHJzL2Rvd25yZXYueG1sTI/NasMwEITvhb6D2EJvjWyF/sS1HEJoewqFJIWSm2Jt&#10;bBNrZSzFdt6+21N7nJ1h9pt8OblWDNiHxpOGdJaAQCq9bajS8LV/f3gBEaIha1pPqOGKAZbF7U1u&#10;MutH2uKwi5XgEgqZ0VDH2GVShrJGZ8LMd0jsnXzvTGTZV9L2ZuRy10qVJE/SmYb4Q206XNdYnncX&#10;p+FjNONqnr4Nm/NpfT3sHz+/NylqfX83rV5BRJziXxh+8RkdCmY6+gvZIFoNSi04yXelQLA/f2Z9&#10;ZJ2wIYtc/h9Q/AAAAP//AwBQSwECLQAUAAYACAAAACEAtoM4kv4AAADhAQAAEwAAAAAAAAAAAAAA&#10;AAAAAAAAW0NvbnRlbnRfVHlwZXNdLnhtbFBLAQItABQABgAIAAAAIQA4/SH/1gAAAJQBAAALAAAA&#10;AAAAAAAAAAAAAC8BAABfcmVscy8ucmVsc1BLAQItABQABgAIAAAAIQArsktt6QIAAEgHAAAOAAAA&#10;AAAAAAAAAAAAAC4CAABkcnMvZTJvRG9jLnhtbFBLAQItABQABgAIAAAAIQD1bCcu3QAAAAgBAAAP&#10;AAAAAAAAAAAAAAAAAEMFAABkcnMvZG93bnJldi54bWxQSwUGAAAAAAQABADzAAAAT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6ivAAAANoAAAAPAAAAZHJzL2Rvd25yZXYueG1sRI/BCsIw&#10;EETvgv8QVvBmUxVFqlFEULxaxfPSrE2x2ZQmav17Iwgeh5l5w6w2na3Fk1pfOVYwTlIQxIXTFZcK&#10;Luf9aAHCB2SNtWNS8CYPm3W/t8JMuxef6JmHUkQI+wwVmBCaTEpfGLLoE9cQR+/mWoshyraUusVX&#10;hNtaTtJ0Li1WHBcMNrQzVNzzh1VQ3vCS42H7mDmTp7PmOt2d9lOlhoNuuwQRqAv/8K991Aom8L0S&#10;b4BcfwAAAP//AwBQSwECLQAUAAYACAAAACEA2+H2y+4AAACFAQAAEwAAAAAAAAAAAAAAAAAAAAAA&#10;W0NvbnRlbnRfVHlwZXNdLnhtbFBLAQItABQABgAIAAAAIQBa9CxbvwAAABUBAAALAAAAAAAAAAAA&#10;AAAAAB8BAABfcmVscy8ucmVsc1BLAQItABQABgAIAAAAIQDjXK6ivAAAANoAAAAPAAAAAAAAAAAA&#10;AAAAAAcCAABkcnMvZG93bnJldi54bWxQSwUGAAAAAAMAAwC3AAAA8AI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Pr>
                <w:rFonts w:ascii="HG丸ｺﾞｼｯｸM-PRO" w:eastAsia="HG丸ｺﾞｼｯｸM-PRO" w:hAnsi="HG丸ｺﾞｼｯｸM-PRO" w:cs="ＭＳ 明朝" w:hint="eastAsia"/>
              </w:rPr>
              <w:t xml:space="preserve">住宅等の新築 </w:t>
            </w:r>
          </w:p>
          <w:p w14:paraId="6CE15EED" w14:textId="77777777" w:rsidR="00A01E45" w:rsidRDefault="00A01E45">
            <w:pPr>
              <w:spacing w:line="320" w:lineRule="exact"/>
              <w:ind w:left="451"/>
              <w:jc w:val="left"/>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建築物を改築して住宅等とする行為     　について、下記により届け出ます。 </w:t>
            </w:r>
          </w:p>
          <w:p w14:paraId="1D039D7D" w14:textId="77777777" w:rsidR="00A01E45" w:rsidRDefault="00A01E45">
            <w:pPr>
              <w:spacing w:line="320" w:lineRule="exact"/>
              <w:ind w:left="451" w:right="4178"/>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建築物の用途を変更して住宅等とする行為 </w:t>
            </w:r>
          </w:p>
          <w:p w14:paraId="2EBD93C3" w14:textId="77777777" w:rsidR="00A01E45" w:rsidRDefault="00A01E45">
            <w:pPr>
              <w:spacing w:line="320" w:lineRule="exact"/>
              <w:ind w:left="314"/>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39DA6107" w14:textId="77777777" w:rsidR="00A01E45" w:rsidRDefault="00A01E45">
            <w:pPr>
              <w:spacing w:line="320" w:lineRule="exact"/>
              <w:ind w:left="420" w:firstLineChars="200" w:firstLine="42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年　   月 　  日 </w:t>
            </w:r>
          </w:p>
          <w:p w14:paraId="09C9246F" w14:textId="77777777" w:rsidR="00A01E45" w:rsidRDefault="00A01E45">
            <w:pPr>
              <w:spacing w:line="320" w:lineRule="exact"/>
              <w:ind w:left="314"/>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04877677" w14:textId="77777777" w:rsidR="00A01E45" w:rsidRDefault="00A01E45">
            <w:pPr>
              <w:spacing w:line="320" w:lineRule="exact"/>
              <w:ind w:left="314" w:firstLineChars="100" w:firstLine="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西尾市長 様</w:t>
            </w:r>
          </w:p>
          <w:p w14:paraId="5BD87949" w14:textId="77777777" w:rsidR="00A01E45" w:rsidRDefault="00A01E45">
            <w:pPr>
              <w:spacing w:line="320" w:lineRule="exact"/>
              <w:ind w:left="314"/>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1AB1DF5B" w14:textId="77777777" w:rsidR="00A01E45" w:rsidRDefault="00A01E45">
            <w:pPr>
              <w:spacing w:line="320" w:lineRule="exact"/>
              <w:ind w:leftChars="2000" w:left="420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届出者  住　所</w:t>
            </w:r>
          </w:p>
          <w:p w14:paraId="34D266DF" w14:textId="77777777" w:rsidR="00A01E45" w:rsidRDefault="00A01E45">
            <w:pPr>
              <w:spacing w:line="320" w:lineRule="exact"/>
              <w:ind w:leftChars="2400" w:left="5040"/>
              <w:rPr>
                <w:rFonts w:ascii="HG丸ｺﾞｼｯｸM-PRO" w:eastAsia="HG丸ｺﾞｼｯｸM-PRO" w:hAnsi="HG丸ｺﾞｼｯｸM-PRO" w:cs="ＭＳ 明朝" w:hint="eastAsia"/>
              </w:rPr>
            </w:pPr>
          </w:p>
          <w:p w14:paraId="06C1576D" w14:textId="77777777" w:rsidR="00A01E45" w:rsidRDefault="00A01E45">
            <w:pPr>
              <w:spacing w:line="320" w:lineRule="exact"/>
              <w:ind w:leftChars="2400" w:left="504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 xml:space="preserve">氏　名　　　　　　　　　　　　　　　</w:t>
            </w:r>
          </w:p>
          <w:p w14:paraId="42439EFA" w14:textId="77777777" w:rsidR="00A01E45" w:rsidRDefault="00A01E45">
            <w:pPr>
              <w:spacing w:line="320" w:lineRule="exact"/>
              <w:ind w:leftChars="2400" w:left="5040"/>
              <w:rPr>
                <w:rFonts w:ascii="HG丸ｺﾞｼｯｸM-PRO" w:eastAsia="HG丸ｺﾞｼｯｸM-PRO" w:hAnsi="HG丸ｺﾞｼｯｸM-PRO" w:cs="Times New Roman" w:hint="eastAsia"/>
              </w:rPr>
            </w:pPr>
          </w:p>
          <w:p w14:paraId="3736C75F" w14:textId="77777777" w:rsidR="00A01E45" w:rsidRDefault="00A01E45">
            <w:pPr>
              <w:spacing w:line="320" w:lineRule="exact"/>
              <w:ind w:leftChars="2400" w:left="5040"/>
              <w:rPr>
                <w:rFonts w:ascii="HG丸ｺﾞｼｯｸM-PRO" w:eastAsia="HG丸ｺﾞｼｯｸM-PRO" w:hAnsi="HG丸ｺﾞｼｯｸM-PRO" w:cs="Times New Roman" w:hint="eastAsia"/>
              </w:rPr>
            </w:pPr>
            <w:r>
              <w:rPr>
                <w:rFonts w:ascii="HG丸ｺﾞｼｯｸM-PRO" w:eastAsia="HG丸ｺﾞｼｯｸM-PRO" w:hAnsi="HG丸ｺﾞｼｯｸM-PRO" w:cs="Times New Roman" w:hint="eastAsia"/>
              </w:rPr>
              <w:t>連絡先</w:t>
            </w:r>
          </w:p>
          <w:p w14:paraId="4B8B463A" w14:textId="77777777" w:rsidR="00A01E45" w:rsidRDefault="00A01E45">
            <w:pPr>
              <w:spacing w:line="320" w:lineRule="exact"/>
              <w:ind w:leftChars="2400" w:left="5040"/>
              <w:rPr>
                <w:rFonts w:ascii="HG丸ｺﾞｼｯｸM-PRO" w:eastAsia="HG丸ｺﾞｼｯｸM-PRO" w:hAnsi="HG丸ｺﾞｼｯｸM-PRO" w:cs="Times New Roman" w:hint="eastAsia"/>
              </w:rPr>
            </w:pPr>
          </w:p>
        </w:tc>
      </w:tr>
      <w:tr w:rsidR="00A01E45" w14:paraId="4A482976" w14:textId="77777777" w:rsidTr="00A01E45">
        <w:trPr>
          <w:trHeight w:val="1702"/>
        </w:trPr>
        <w:tc>
          <w:tcPr>
            <w:tcW w:w="4252" w:type="dxa"/>
            <w:tcBorders>
              <w:top w:val="single" w:sz="4" w:space="0" w:color="000000"/>
              <w:left w:val="single" w:sz="4" w:space="0" w:color="000000"/>
              <w:bottom w:val="single" w:sz="4" w:space="0" w:color="000000"/>
              <w:right w:val="single" w:sz="4" w:space="0" w:color="000000"/>
            </w:tcBorders>
            <w:vAlign w:val="center"/>
            <w:hideMark/>
          </w:tcPr>
          <w:p w14:paraId="01B7B21F" w14:textId="77777777" w:rsidR="00A01E45" w:rsidRDefault="00A01E45">
            <w:pPr>
              <w:ind w:left="210" w:rightChars="100" w:right="21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１ 住宅等を新築しようとする土地又は改築若しくは用途の変更をしようとする建築物の存する土地の所在、地番、地目及び面積 </w:t>
            </w:r>
          </w:p>
        </w:tc>
        <w:tc>
          <w:tcPr>
            <w:tcW w:w="5332" w:type="dxa"/>
            <w:tcBorders>
              <w:top w:val="single" w:sz="4" w:space="0" w:color="000000"/>
              <w:left w:val="single" w:sz="4" w:space="0" w:color="000000"/>
              <w:bottom w:val="single" w:sz="4" w:space="0" w:color="000000"/>
              <w:right w:val="single" w:sz="4" w:space="0" w:color="000000"/>
            </w:tcBorders>
            <w:vAlign w:val="center"/>
          </w:tcPr>
          <w:p w14:paraId="7F3908F4" w14:textId="77777777" w:rsidR="00A01E45" w:rsidRDefault="00A01E45">
            <w:pPr>
              <w:spacing w:after="63"/>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土地の所在、地番： </w:t>
            </w:r>
          </w:p>
          <w:p w14:paraId="4A19739A" w14:textId="77777777" w:rsidR="00A01E45" w:rsidRDefault="00A01E45">
            <w:pPr>
              <w:spacing w:after="63"/>
              <w:ind w:left="2"/>
              <w:rPr>
                <w:rFonts w:ascii="HG丸ｺﾞｼｯｸM-PRO" w:eastAsia="HG丸ｺﾞｼｯｸM-PRO" w:hAnsi="HG丸ｺﾞｼｯｸM-PRO" w:cs="Times New Roman" w:hint="eastAsia"/>
              </w:rPr>
            </w:pPr>
          </w:p>
          <w:p w14:paraId="4D74A832" w14:textId="77777777" w:rsidR="00A01E45" w:rsidRDefault="00A01E45">
            <w:pPr>
              <w:ind w:left="2" w:right="3663"/>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地目：</w:t>
            </w:r>
          </w:p>
          <w:p w14:paraId="0F656A6C" w14:textId="77777777" w:rsidR="00A01E45" w:rsidRDefault="00A01E45">
            <w:pPr>
              <w:ind w:left="2" w:right="3663"/>
              <w:rPr>
                <w:rFonts w:ascii="HG丸ｺﾞｼｯｸM-PRO" w:eastAsia="HG丸ｺﾞｼｯｸM-PRO" w:hAnsi="HG丸ｺﾞｼｯｸM-PRO" w:cs="ＭＳ 明朝" w:hint="eastAsia"/>
              </w:rPr>
            </w:pPr>
          </w:p>
          <w:p w14:paraId="40B0660F" w14:textId="77777777" w:rsidR="00A01E45" w:rsidRDefault="00A01E45">
            <w:pPr>
              <w:ind w:left="2" w:right="116"/>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面積：　　　　　　　　　　　　　　平方メートル </w:t>
            </w:r>
          </w:p>
        </w:tc>
      </w:tr>
      <w:tr w:rsidR="00A01E45" w14:paraId="61EAE5ED" w14:textId="77777777" w:rsidTr="00A01E45">
        <w:trPr>
          <w:trHeight w:val="907"/>
        </w:trPr>
        <w:tc>
          <w:tcPr>
            <w:tcW w:w="4252" w:type="dxa"/>
            <w:tcBorders>
              <w:top w:val="single" w:sz="4" w:space="0" w:color="000000"/>
              <w:left w:val="single" w:sz="4" w:space="0" w:color="000000"/>
              <w:bottom w:val="single" w:sz="4" w:space="0" w:color="000000"/>
              <w:right w:val="single" w:sz="4" w:space="0" w:color="000000"/>
            </w:tcBorders>
            <w:vAlign w:val="center"/>
            <w:hideMark/>
          </w:tcPr>
          <w:p w14:paraId="4D6B6FCE" w14:textId="77777777" w:rsidR="00A01E45" w:rsidRDefault="00A01E45">
            <w:pPr>
              <w:ind w:left="210" w:rightChars="100" w:right="21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２ 新築しようとする住宅等又は改築若しくは用途の変更後の住宅等の用途 </w:t>
            </w:r>
          </w:p>
        </w:tc>
        <w:tc>
          <w:tcPr>
            <w:tcW w:w="5332" w:type="dxa"/>
            <w:tcBorders>
              <w:top w:val="single" w:sz="4" w:space="0" w:color="000000"/>
              <w:left w:val="single" w:sz="4" w:space="0" w:color="000000"/>
              <w:bottom w:val="single" w:sz="4" w:space="0" w:color="000000"/>
              <w:right w:val="single" w:sz="4" w:space="0" w:color="000000"/>
            </w:tcBorders>
            <w:vAlign w:val="center"/>
            <w:hideMark/>
          </w:tcPr>
          <w:p w14:paraId="2DAD06CE" w14:textId="77777777" w:rsidR="00A01E45" w:rsidRDefault="00A01E45">
            <w:pPr>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tc>
      </w:tr>
      <w:tr w:rsidR="00A01E45" w14:paraId="5F96C2F3" w14:textId="77777777" w:rsidTr="00A01E45">
        <w:trPr>
          <w:trHeight w:val="907"/>
        </w:trPr>
        <w:tc>
          <w:tcPr>
            <w:tcW w:w="4252" w:type="dxa"/>
            <w:tcBorders>
              <w:top w:val="single" w:sz="4" w:space="0" w:color="000000"/>
              <w:left w:val="single" w:sz="4" w:space="0" w:color="000000"/>
              <w:bottom w:val="single" w:sz="4" w:space="0" w:color="000000"/>
              <w:right w:val="single" w:sz="4" w:space="0" w:color="000000"/>
            </w:tcBorders>
            <w:vAlign w:val="center"/>
            <w:hideMark/>
          </w:tcPr>
          <w:p w14:paraId="0B838DD1" w14:textId="77777777" w:rsidR="00A01E45" w:rsidRDefault="00A01E45">
            <w:pPr>
              <w:ind w:left="210" w:rightChars="100" w:right="21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３ 改築又は用途の変更をしようとする場合は既存の建築物の用途 </w:t>
            </w:r>
          </w:p>
        </w:tc>
        <w:tc>
          <w:tcPr>
            <w:tcW w:w="5332" w:type="dxa"/>
            <w:tcBorders>
              <w:top w:val="single" w:sz="4" w:space="0" w:color="000000"/>
              <w:left w:val="single" w:sz="4" w:space="0" w:color="000000"/>
              <w:bottom w:val="single" w:sz="4" w:space="0" w:color="000000"/>
              <w:right w:val="single" w:sz="4" w:space="0" w:color="000000"/>
            </w:tcBorders>
            <w:vAlign w:val="center"/>
            <w:hideMark/>
          </w:tcPr>
          <w:p w14:paraId="50E440CC" w14:textId="77777777" w:rsidR="00A01E45" w:rsidRDefault="00A01E45">
            <w:pPr>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tc>
      </w:tr>
      <w:tr w:rsidR="00A01E45" w14:paraId="66EBD565" w14:textId="77777777" w:rsidTr="00A01E45">
        <w:trPr>
          <w:trHeight w:val="1862"/>
        </w:trPr>
        <w:tc>
          <w:tcPr>
            <w:tcW w:w="4252" w:type="dxa"/>
            <w:tcBorders>
              <w:top w:val="single" w:sz="4" w:space="0" w:color="000000"/>
              <w:left w:val="single" w:sz="4" w:space="0" w:color="000000"/>
              <w:bottom w:val="single" w:sz="4" w:space="0" w:color="000000"/>
              <w:right w:val="single" w:sz="4" w:space="0" w:color="000000"/>
            </w:tcBorders>
            <w:vAlign w:val="center"/>
            <w:hideMark/>
          </w:tcPr>
          <w:p w14:paraId="35C1D33F" w14:textId="77777777" w:rsidR="00A01E45" w:rsidRDefault="00A01E45">
            <w:pPr>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４ その他必要な事項 </w:t>
            </w:r>
          </w:p>
        </w:tc>
        <w:tc>
          <w:tcPr>
            <w:tcW w:w="5332" w:type="dxa"/>
            <w:tcBorders>
              <w:top w:val="single" w:sz="4" w:space="0" w:color="000000"/>
              <w:left w:val="single" w:sz="4" w:space="0" w:color="000000"/>
              <w:bottom w:val="single" w:sz="4" w:space="0" w:color="000000"/>
              <w:right w:val="single" w:sz="4" w:space="0" w:color="000000"/>
            </w:tcBorders>
            <w:hideMark/>
          </w:tcPr>
          <w:p w14:paraId="67D1F219" w14:textId="77777777" w:rsidR="00A01E45" w:rsidRDefault="00A01E45">
            <w:pPr>
              <w:ind w:left="2"/>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戸数：　　　　　　　　　　　　　　　　　　　　戸</w:t>
            </w:r>
          </w:p>
          <w:p w14:paraId="7C419D98" w14:textId="77777777" w:rsidR="00A01E45" w:rsidRDefault="00A01E45">
            <w:pPr>
              <w:ind w:left="2"/>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工事の着手予定年月日：　　　　年　　　月　　　日</w:t>
            </w:r>
          </w:p>
          <w:p w14:paraId="7C47BB5D" w14:textId="77777777" w:rsidR="00A01E45" w:rsidRDefault="00A01E45">
            <w:pPr>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工事の完了予定年月日：　　　　年　　　月　　　日</w:t>
            </w:r>
          </w:p>
        </w:tc>
      </w:tr>
    </w:tbl>
    <w:p w14:paraId="00667237" w14:textId="77777777" w:rsidR="00A01E45" w:rsidRDefault="00A01E45" w:rsidP="00A01E45">
      <w:pPr>
        <w:spacing w:beforeLines="50" w:before="120" w:line="300" w:lineRule="exact"/>
        <w:ind w:leftChars="100" w:left="735" w:rightChars="-135" w:right="-283" w:hangingChars="250" w:hanging="525"/>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注１ 届出者が法人である場合においては、氏名は、その法人の名称及び代表者の氏名を記載すること。 </w:t>
      </w:r>
    </w:p>
    <w:p w14:paraId="75385862" w14:textId="77777777" w:rsidR="00A01E45" w:rsidRDefault="00A01E45" w:rsidP="00A01E45">
      <w:pPr>
        <w:spacing w:line="300" w:lineRule="exact"/>
        <w:ind w:leftChars="200" w:left="735" w:rightChars="100" w:right="210" w:hangingChars="150" w:hanging="315"/>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２ 届出者の氏名（法人にあってはその代表者の氏名）の記載を自署で行う場合においては、押印を省略することができる。</w:t>
      </w:r>
    </w:p>
    <w:p w14:paraId="22EF6845" w14:textId="441546C7" w:rsidR="00E2307A" w:rsidRPr="00A01E45" w:rsidRDefault="00E2307A" w:rsidP="00A01E45">
      <w:bookmarkStart w:id="0" w:name="_GoBack"/>
      <w:bookmarkEnd w:id="0"/>
    </w:p>
    <w:sectPr w:rsidR="00E2307A" w:rsidRPr="00A01E45" w:rsidSect="007559F8">
      <w:headerReference w:type="default" r:id="rId8"/>
      <w:pgSz w:w="11906" w:h="16838" w:code="9"/>
      <w:pgMar w:top="1418" w:right="851" w:bottom="1418" w:left="1134"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E9D7" w14:textId="77777777" w:rsidR="004366DD" w:rsidRDefault="004366DD" w:rsidP="00FB4096">
      <w:r>
        <w:separator/>
      </w:r>
    </w:p>
  </w:endnote>
  <w:endnote w:type="continuationSeparator" w:id="0">
    <w:p w14:paraId="009156E1" w14:textId="77777777" w:rsidR="004366DD" w:rsidRDefault="004366DD"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ED567" w14:textId="77777777" w:rsidR="004366DD" w:rsidRDefault="004366DD" w:rsidP="00FB4096">
      <w:r>
        <w:separator/>
      </w:r>
    </w:p>
  </w:footnote>
  <w:footnote w:type="continuationSeparator" w:id="0">
    <w:p w14:paraId="556A6A67" w14:textId="77777777" w:rsidR="004366DD" w:rsidRDefault="004366DD" w:rsidP="00FB4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F60" w14:textId="72AC58C2" w:rsidR="00E342F9" w:rsidRPr="00233AF9" w:rsidRDefault="00E342F9" w:rsidP="00233AF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suff w:val="nothing"/>
      <w:lvlText w:val="%1."/>
      <w:lvlJc w:val="left"/>
      <w:pPr>
        <w:ind w:left="425" w:hanging="425"/>
      </w:pPr>
      <w:rPr>
        <w:rFonts w:ascii="ＭＳ ゴシック" w:eastAsia="ＭＳ ゴシック" w:hint="eastAsia"/>
        <w:b/>
        <w:i w:val="0"/>
        <w:sz w:val="22"/>
      </w:rPr>
    </w:lvl>
    <w:lvl w:ilvl="1">
      <w:start w:val="1"/>
      <w:numFmt w:val="decimal"/>
      <w:suff w:val="nothing"/>
      <w:lvlText w:val="%1.%2 "/>
      <w:lvlJc w:val="left"/>
      <w:pPr>
        <w:ind w:left="1701" w:hanging="1531"/>
      </w:pPr>
      <w:rPr>
        <w:rFonts w:ascii="ＭＳ ゴシック" w:eastAsia="ＭＳ ゴシック" w:hint="eastAsia"/>
        <w:b/>
        <w:i w:val="0"/>
        <w:sz w:val="21"/>
      </w:rPr>
    </w:lvl>
    <w:lvl w:ilvl="2">
      <w:start w:val="1"/>
      <w:numFmt w:val="decimal"/>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3"/>
    <w:rsid w:val="000128B1"/>
    <w:rsid w:val="00014F07"/>
    <w:rsid w:val="0003470E"/>
    <w:rsid w:val="00050066"/>
    <w:rsid w:val="00052300"/>
    <w:rsid w:val="000560A5"/>
    <w:rsid w:val="000602C3"/>
    <w:rsid w:val="0006261F"/>
    <w:rsid w:val="00062B27"/>
    <w:rsid w:val="000B18CE"/>
    <w:rsid w:val="000C4997"/>
    <w:rsid w:val="000C76CD"/>
    <w:rsid w:val="000D5FD2"/>
    <w:rsid w:val="000F48AB"/>
    <w:rsid w:val="000F5ED0"/>
    <w:rsid w:val="00114986"/>
    <w:rsid w:val="00122D9A"/>
    <w:rsid w:val="00141AB2"/>
    <w:rsid w:val="00142E32"/>
    <w:rsid w:val="001560AA"/>
    <w:rsid w:val="00160D7C"/>
    <w:rsid w:val="001911A5"/>
    <w:rsid w:val="001C5FC4"/>
    <w:rsid w:val="001D273E"/>
    <w:rsid w:val="001D2BEA"/>
    <w:rsid w:val="001E3611"/>
    <w:rsid w:val="001F1193"/>
    <w:rsid w:val="001F41ED"/>
    <w:rsid w:val="001F6327"/>
    <w:rsid w:val="001F6442"/>
    <w:rsid w:val="002046AF"/>
    <w:rsid w:val="00211084"/>
    <w:rsid w:val="0021210C"/>
    <w:rsid w:val="002243F7"/>
    <w:rsid w:val="00230282"/>
    <w:rsid w:val="00233262"/>
    <w:rsid w:val="00233AF9"/>
    <w:rsid w:val="00233C1C"/>
    <w:rsid w:val="00247BEA"/>
    <w:rsid w:val="002525B0"/>
    <w:rsid w:val="00265A3B"/>
    <w:rsid w:val="00274D5B"/>
    <w:rsid w:val="00282B28"/>
    <w:rsid w:val="00296162"/>
    <w:rsid w:val="002A5A3E"/>
    <w:rsid w:val="002B333F"/>
    <w:rsid w:val="002C5D13"/>
    <w:rsid w:val="002D4641"/>
    <w:rsid w:val="002E0E11"/>
    <w:rsid w:val="00307EF8"/>
    <w:rsid w:val="00340F05"/>
    <w:rsid w:val="003457BB"/>
    <w:rsid w:val="00370323"/>
    <w:rsid w:val="00374751"/>
    <w:rsid w:val="003770FD"/>
    <w:rsid w:val="00387527"/>
    <w:rsid w:val="00392296"/>
    <w:rsid w:val="003925A6"/>
    <w:rsid w:val="003A729E"/>
    <w:rsid w:val="003B3C12"/>
    <w:rsid w:val="003B4F6C"/>
    <w:rsid w:val="003C2EBF"/>
    <w:rsid w:val="003D1DE3"/>
    <w:rsid w:val="003F3538"/>
    <w:rsid w:val="00400730"/>
    <w:rsid w:val="00403FF7"/>
    <w:rsid w:val="004064B5"/>
    <w:rsid w:val="004138D1"/>
    <w:rsid w:val="00420866"/>
    <w:rsid w:val="004366DD"/>
    <w:rsid w:val="00446B1D"/>
    <w:rsid w:val="004532A7"/>
    <w:rsid w:val="00493498"/>
    <w:rsid w:val="004A6EA0"/>
    <w:rsid w:val="004A7DEA"/>
    <w:rsid w:val="004D3F0E"/>
    <w:rsid w:val="004D44FE"/>
    <w:rsid w:val="004E4A68"/>
    <w:rsid w:val="004F17E0"/>
    <w:rsid w:val="005055D8"/>
    <w:rsid w:val="0050716A"/>
    <w:rsid w:val="00512F05"/>
    <w:rsid w:val="00513598"/>
    <w:rsid w:val="005155A9"/>
    <w:rsid w:val="0054257B"/>
    <w:rsid w:val="005469C1"/>
    <w:rsid w:val="00566268"/>
    <w:rsid w:val="00572695"/>
    <w:rsid w:val="00573D9D"/>
    <w:rsid w:val="005813B7"/>
    <w:rsid w:val="00582772"/>
    <w:rsid w:val="00584511"/>
    <w:rsid w:val="005A3515"/>
    <w:rsid w:val="005B0C5B"/>
    <w:rsid w:val="005B5D01"/>
    <w:rsid w:val="005C2B75"/>
    <w:rsid w:val="005C603E"/>
    <w:rsid w:val="005D21BD"/>
    <w:rsid w:val="005D361D"/>
    <w:rsid w:val="005D5D74"/>
    <w:rsid w:val="005E3E8F"/>
    <w:rsid w:val="005E56D6"/>
    <w:rsid w:val="005E7D75"/>
    <w:rsid w:val="005F0AF7"/>
    <w:rsid w:val="005F3D8A"/>
    <w:rsid w:val="005F6F6C"/>
    <w:rsid w:val="00602A85"/>
    <w:rsid w:val="00610DBA"/>
    <w:rsid w:val="00612A9F"/>
    <w:rsid w:val="006164AA"/>
    <w:rsid w:val="0062037E"/>
    <w:rsid w:val="006266D6"/>
    <w:rsid w:val="00634895"/>
    <w:rsid w:val="00642BB6"/>
    <w:rsid w:val="00644B4C"/>
    <w:rsid w:val="00697363"/>
    <w:rsid w:val="006B5992"/>
    <w:rsid w:val="006D5A38"/>
    <w:rsid w:val="006E48E2"/>
    <w:rsid w:val="007110E0"/>
    <w:rsid w:val="00733587"/>
    <w:rsid w:val="007359D1"/>
    <w:rsid w:val="00741CB5"/>
    <w:rsid w:val="007559F8"/>
    <w:rsid w:val="00764E17"/>
    <w:rsid w:val="007754BB"/>
    <w:rsid w:val="00784734"/>
    <w:rsid w:val="0079437E"/>
    <w:rsid w:val="007C30C7"/>
    <w:rsid w:val="007C5A57"/>
    <w:rsid w:val="007D6EDF"/>
    <w:rsid w:val="007E5646"/>
    <w:rsid w:val="007E5E8D"/>
    <w:rsid w:val="007E6468"/>
    <w:rsid w:val="007F1832"/>
    <w:rsid w:val="00831665"/>
    <w:rsid w:val="00834BAE"/>
    <w:rsid w:val="00842F1D"/>
    <w:rsid w:val="008437B1"/>
    <w:rsid w:val="00850284"/>
    <w:rsid w:val="0086079D"/>
    <w:rsid w:val="008774D4"/>
    <w:rsid w:val="00882088"/>
    <w:rsid w:val="008822CE"/>
    <w:rsid w:val="00896896"/>
    <w:rsid w:val="008A71A8"/>
    <w:rsid w:val="008D3FCC"/>
    <w:rsid w:val="008D543A"/>
    <w:rsid w:val="008E3AED"/>
    <w:rsid w:val="0090238F"/>
    <w:rsid w:val="00907DA4"/>
    <w:rsid w:val="009143E3"/>
    <w:rsid w:val="00916B61"/>
    <w:rsid w:val="00917580"/>
    <w:rsid w:val="0094036B"/>
    <w:rsid w:val="00941AA1"/>
    <w:rsid w:val="009529F8"/>
    <w:rsid w:val="00984CF2"/>
    <w:rsid w:val="0099090E"/>
    <w:rsid w:val="0099197B"/>
    <w:rsid w:val="009B7C43"/>
    <w:rsid w:val="009D3DB0"/>
    <w:rsid w:val="009F02C8"/>
    <w:rsid w:val="009F57E7"/>
    <w:rsid w:val="00A01E45"/>
    <w:rsid w:val="00A052E3"/>
    <w:rsid w:val="00A14805"/>
    <w:rsid w:val="00A157C5"/>
    <w:rsid w:val="00A21C93"/>
    <w:rsid w:val="00A2662D"/>
    <w:rsid w:val="00A535FB"/>
    <w:rsid w:val="00A638CC"/>
    <w:rsid w:val="00A83F77"/>
    <w:rsid w:val="00A87B17"/>
    <w:rsid w:val="00AB6DD9"/>
    <w:rsid w:val="00AB778B"/>
    <w:rsid w:val="00AB7E59"/>
    <w:rsid w:val="00AC6E49"/>
    <w:rsid w:val="00B2372B"/>
    <w:rsid w:val="00B279A8"/>
    <w:rsid w:val="00B51733"/>
    <w:rsid w:val="00B7358A"/>
    <w:rsid w:val="00B85096"/>
    <w:rsid w:val="00B876B4"/>
    <w:rsid w:val="00BA3EF2"/>
    <w:rsid w:val="00BB52AD"/>
    <w:rsid w:val="00BC311F"/>
    <w:rsid w:val="00BC62DD"/>
    <w:rsid w:val="00BD6F5A"/>
    <w:rsid w:val="00BE032C"/>
    <w:rsid w:val="00BE1647"/>
    <w:rsid w:val="00BF4080"/>
    <w:rsid w:val="00C21745"/>
    <w:rsid w:val="00C32996"/>
    <w:rsid w:val="00C40286"/>
    <w:rsid w:val="00C41F9B"/>
    <w:rsid w:val="00C446B8"/>
    <w:rsid w:val="00C52E1A"/>
    <w:rsid w:val="00C54E8B"/>
    <w:rsid w:val="00C55C3A"/>
    <w:rsid w:val="00C90E6A"/>
    <w:rsid w:val="00C94BA2"/>
    <w:rsid w:val="00CB2DD7"/>
    <w:rsid w:val="00CC0115"/>
    <w:rsid w:val="00CC09D0"/>
    <w:rsid w:val="00CC5B4F"/>
    <w:rsid w:val="00CD4C9A"/>
    <w:rsid w:val="00CF0514"/>
    <w:rsid w:val="00CF4414"/>
    <w:rsid w:val="00D26044"/>
    <w:rsid w:val="00D30D4A"/>
    <w:rsid w:val="00D30E2E"/>
    <w:rsid w:val="00D40AD6"/>
    <w:rsid w:val="00D4798B"/>
    <w:rsid w:val="00D70D2D"/>
    <w:rsid w:val="00D75712"/>
    <w:rsid w:val="00D75E0E"/>
    <w:rsid w:val="00D75F0B"/>
    <w:rsid w:val="00D96647"/>
    <w:rsid w:val="00DA3DDB"/>
    <w:rsid w:val="00DA3FF2"/>
    <w:rsid w:val="00DB0D9B"/>
    <w:rsid w:val="00DC1952"/>
    <w:rsid w:val="00DD0090"/>
    <w:rsid w:val="00DD69E2"/>
    <w:rsid w:val="00DF2934"/>
    <w:rsid w:val="00DF4111"/>
    <w:rsid w:val="00E05B72"/>
    <w:rsid w:val="00E207C7"/>
    <w:rsid w:val="00E2307A"/>
    <w:rsid w:val="00E230F2"/>
    <w:rsid w:val="00E23B4C"/>
    <w:rsid w:val="00E27991"/>
    <w:rsid w:val="00E342F9"/>
    <w:rsid w:val="00E42398"/>
    <w:rsid w:val="00E579CF"/>
    <w:rsid w:val="00E705C0"/>
    <w:rsid w:val="00E7315D"/>
    <w:rsid w:val="00E75059"/>
    <w:rsid w:val="00E8018D"/>
    <w:rsid w:val="00E8195B"/>
    <w:rsid w:val="00E91348"/>
    <w:rsid w:val="00E926D6"/>
    <w:rsid w:val="00EA03E5"/>
    <w:rsid w:val="00EA07F1"/>
    <w:rsid w:val="00EA7867"/>
    <w:rsid w:val="00EB5DF4"/>
    <w:rsid w:val="00ED0A9B"/>
    <w:rsid w:val="00ED1E03"/>
    <w:rsid w:val="00ED44B9"/>
    <w:rsid w:val="00ED506F"/>
    <w:rsid w:val="00F005A2"/>
    <w:rsid w:val="00F05940"/>
    <w:rsid w:val="00F12D11"/>
    <w:rsid w:val="00F16030"/>
    <w:rsid w:val="00F24D6D"/>
    <w:rsid w:val="00F31246"/>
    <w:rsid w:val="00F4555D"/>
    <w:rsid w:val="00F5502C"/>
    <w:rsid w:val="00F82B7F"/>
    <w:rsid w:val="00FA1513"/>
    <w:rsid w:val="00FA475C"/>
    <w:rsid w:val="00FA69BC"/>
    <w:rsid w:val="00FB4096"/>
    <w:rsid w:val="00FB4D10"/>
    <w:rsid w:val="00FC30FE"/>
    <w:rsid w:val="00FC5CC6"/>
    <w:rsid w:val="00FC747C"/>
    <w:rsid w:val="00FD148D"/>
    <w:rsid w:val="00FE1585"/>
    <w:rsid w:val="00FE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BA1F3"/>
  <w15:docId w15:val="{4551A902-A7C3-4877-89AB-8EFA8113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45"/>
    <w:pPr>
      <w:widowControl w:val="0"/>
      <w:jc w:val="both"/>
    </w:pPr>
  </w:style>
  <w:style w:type="paragraph" w:styleId="1">
    <w:name w:val="heading 1"/>
    <w:next w:val="a"/>
    <w:link w:val="10"/>
    <w:qFormat/>
    <w:rsid w:val="00307EF8"/>
    <w:pPr>
      <w:shd w:val="clear" w:color="auto" w:fill="F2F2F2" w:themeFill="background1" w:themeFillShade="F2"/>
      <w:outlineLvl w:val="0"/>
    </w:pPr>
    <w:rPr>
      <w:rFonts w:ascii="HGP創英角ｺﾞｼｯｸUB" w:eastAsia="HGP創英角ｺﾞｼｯｸUB" w:hAnsi="HGP創英角ｺﾞｼｯｸUB" w:cs="ＭＳ 明朝"/>
      <w:bCs/>
      <w:sz w:val="36"/>
      <w:szCs w:val="32"/>
    </w:rPr>
  </w:style>
  <w:style w:type="paragraph" w:styleId="2">
    <w:name w:val="heading 2"/>
    <w:basedOn w:val="a"/>
    <w:next w:val="a0"/>
    <w:link w:val="20"/>
    <w:qFormat/>
    <w:rsid w:val="00307EF8"/>
    <w:pPr>
      <w:widowControl/>
      <w:snapToGrid w:val="0"/>
      <w:ind w:leftChars="100" w:left="210"/>
      <w:outlineLvl w:val="1"/>
    </w:pPr>
    <w:rPr>
      <w:rFonts w:ascii="ＭＳ ゴシック" w:eastAsia="ＭＳ ゴシック" w:hAnsi="ＭＳ ゴシック" w:cs="Times New Roman"/>
      <w:sz w:val="28"/>
      <w:szCs w:val="24"/>
    </w:rPr>
  </w:style>
  <w:style w:type="paragraph" w:styleId="3">
    <w:name w:val="heading 3"/>
    <w:basedOn w:val="a"/>
    <w:next w:val="a0"/>
    <w:link w:val="30"/>
    <w:qFormat/>
    <w:rsid w:val="007754BB"/>
    <w:pPr>
      <w:widowControl/>
      <w:spacing w:beforeLines="50" w:before="120"/>
      <w:ind w:left="340"/>
      <w:outlineLvl w:val="2"/>
    </w:pPr>
    <w:rPr>
      <w:rFonts w:ascii="Arial" w:eastAsia="ＭＳ ゴシック" w:hAnsi="Arial" w:cs="Times New Roman"/>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link w:val="a5"/>
    <w:qFormat/>
    <w:rsid w:val="00307EF8"/>
    <w:pPr>
      <w:snapToGrid w:val="0"/>
      <w:spacing w:line="300" w:lineRule="auto"/>
      <w:ind w:leftChars="600" w:left="1260" w:firstLineChars="100" w:firstLine="220"/>
      <w:jc w:val="both"/>
    </w:pPr>
    <w:rPr>
      <w:rFonts w:ascii="ＭＳ 明朝" w:eastAsia="ＭＳ 明朝" w:hAnsi="ＭＳ 明朝" w:cs="HG丸ｺﾞｼｯｸM-PRO"/>
      <w:sz w:val="22"/>
    </w:rPr>
  </w:style>
  <w:style w:type="character" w:customStyle="1" w:styleId="a5">
    <w:name w:val="本文 (文字)"/>
    <w:basedOn w:val="a1"/>
    <w:link w:val="a4"/>
    <w:rsid w:val="00307EF8"/>
    <w:rPr>
      <w:rFonts w:ascii="ＭＳ 明朝" w:eastAsia="ＭＳ 明朝" w:hAnsi="ＭＳ 明朝" w:cs="HG丸ｺﾞｼｯｸM-PRO"/>
      <w:sz w:val="22"/>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307EF8"/>
    <w:rPr>
      <w:rFonts w:ascii="HGP創英角ｺﾞｼｯｸUB" w:eastAsia="HGP創英角ｺﾞｼｯｸUB" w:hAnsi="HGP創英角ｺﾞｼｯｸUB" w:cs="ＭＳ 明朝"/>
      <w:bCs/>
      <w:sz w:val="36"/>
      <w:szCs w:val="32"/>
      <w:shd w:val="clear" w:color="auto" w:fill="F2F2F2" w:themeFill="background1" w:themeFillShade="F2"/>
    </w:rPr>
  </w:style>
  <w:style w:type="character" w:customStyle="1" w:styleId="20">
    <w:name w:val="見出し 2 (文字)"/>
    <w:basedOn w:val="a1"/>
    <w:link w:val="2"/>
    <w:rsid w:val="00307EF8"/>
    <w:rPr>
      <w:rFonts w:ascii="ＭＳ ゴシック" w:eastAsia="ＭＳ ゴシック" w:hAnsi="ＭＳ ゴシック" w:cs="Times New Roman"/>
      <w:sz w:val="28"/>
      <w:szCs w:val="24"/>
    </w:rPr>
  </w:style>
  <w:style w:type="character" w:customStyle="1" w:styleId="30">
    <w:name w:val="見出し 3 (文字)"/>
    <w:basedOn w:val="a1"/>
    <w:link w:val="3"/>
    <w:rsid w:val="007754BB"/>
    <w:rPr>
      <w:rFonts w:ascii="Arial" w:eastAsia="ＭＳ ゴシック" w:hAnsi="Arial" w:cs="Times New Roman"/>
      <w:sz w:val="22"/>
      <w:szCs w:val="21"/>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8D543A"/>
    <w:pPr>
      <w:tabs>
        <w:tab w:val="right" w:leader="dot" w:pos="8789"/>
      </w:tabs>
      <w:ind w:leftChars="675" w:left="1418"/>
    </w:pPr>
    <w:rPr>
      <w:rFonts w:ascii="ＭＳ ゴシック" w:eastAsia="ＭＳ ゴシック" w:hAnsi="ＭＳ ゴシック"/>
      <w:noProof/>
    </w:rPr>
  </w:style>
  <w:style w:type="paragraph" w:styleId="21">
    <w:name w:val="toc 2"/>
    <w:basedOn w:val="a"/>
    <w:next w:val="a"/>
    <w:autoRedefine/>
    <w:uiPriority w:val="39"/>
    <w:unhideWhenUsed/>
    <w:rsid w:val="008D543A"/>
    <w:pPr>
      <w:tabs>
        <w:tab w:val="right" w:leader="dot" w:pos="8647"/>
      </w:tabs>
      <w:ind w:leftChars="800" w:left="1680"/>
    </w:pPr>
    <w:rPr>
      <w:rFonts w:ascii="ＭＳ Ｐゴシック" w:eastAsia="ＭＳ Ｐゴシック" w:hAnsi="ＭＳ Ｐゴシック"/>
      <w:noProof/>
      <w:sz w:val="20"/>
      <w:szCs w:val="21"/>
    </w:rPr>
  </w:style>
  <w:style w:type="paragraph" w:styleId="31">
    <w:name w:val="toc 3"/>
    <w:basedOn w:val="a"/>
    <w:next w:val="a"/>
    <w:autoRedefine/>
    <w:uiPriority w:val="39"/>
    <w:unhideWhenUsed/>
    <w:rsid w:val="00F31246"/>
    <w:pPr>
      <w:ind w:leftChars="200" w:left="420"/>
    </w:pPr>
  </w:style>
  <w:style w:type="character" w:styleId="af1">
    <w:name w:val="Hyperlink"/>
    <w:basedOn w:val="a1"/>
    <w:uiPriority w:val="99"/>
    <w:unhideWhenUsed/>
    <w:rsid w:val="00F31246"/>
    <w:rPr>
      <w:color w:val="0563C1" w:themeColor="hyperlink"/>
      <w:u w:val="single"/>
    </w:rPr>
  </w:style>
  <w:style w:type="table" w:customStyle="1" w:styleId="12">
    <w:name w:val="表 (格子)1"/>
    <w:basedOn w:val="a2"/>
    <w:next w:val="aa"/>
    <w:uiPriority w:val="39"/>
    <w:rsid w:val="00D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2446">
      <w:bodyDiv w:val="1"/>
      <w:marLeft w:val="0"/>
      <w:marRight w:val="0"/>
      <w:marTop w:val="0"/>
      <w:marBottom w:val="0"/>
      <w:divBdr>
        <w:top w:val="none" w:sz="0" w:space="0" w:color="auto"/>
        <w:left w:val="none" w:sz="0" w:space="0" w:color="auto"/>
        <w:bottom w:val="none" w:sz="0" w:space="0" w:color="auto"/>
        <w:right w:val="none" w:sz="0" w:space="0" w:color="auto"/>
      </w:divBdr>
    </w:div>
    <w:div w:id="7507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618A-EA6B-4967-9614-80DEA40A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松波 克登史</dc:creator>
  <cp:lastModifiedBy>鈴木　颯人</cp:lastModifiedBy>
  <cp:revision>7</cp:revision>
  <cp:lastPrinted>2022-12-16T10:53:00Z</cp:lastPrinted>
  <dcterms:created xsi:type="dcterms:W3CDTF">2023-02-17T01:53:00Z</dcterms:created>
  <dcterms:modified xsi:type="dcterms:W3CDTF">2023-02-17T02:15:00Z</dcterms:modified>
</cp:coreProperties>
</file>